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三年级下册数学单元测试-4。毫米和千米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1.北京到乌鲁木齐的航线约是2464（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分米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千米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2.飞机每小时飞行约800 (   ) 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分米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千米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3.用我们身体上的尺，量数学书封面的长大约是2（   ）。            </w:t>
      </w:r>
    </w:p>
    <w:p>
      <w:pPr>
        <w:spacing w:after="0" w:line="360" w:lineRule="auto"/>
        <w:ind w:left="150"/>
      </w:pPr>
      <w:r>
        <w:t>A. 步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拃（zhǎ）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庹（tuǒ）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4.实验小学的跑道1圈长400米，（   ）正好是1千米。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2圈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2圈半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3圈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5.数学书大约厚7毫米。（   ）    </w:t>
      </w:r>
    </w:p>
    <w:p>
      <w:pPr>
        <w:spacing w:after="0" w:line="360" w:lineRule="auto"/>
      </w:pPr>
      <w:r>
        <w:t xml:space="preserve">6.10厘米=100毫米。（    ）    </w:t>
      </w:r>
    </w:p>
    <w:p>
      <w:pPr>
        <w:spacing w:after="0" w:line="360" w:lineRule="auto"/>
      </w:pPr>
      <w:r>
        <w:t xml:space="preserve">7.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43200" cy="1295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（1）一枝铅笔长18厘米．    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（2）一根跳绳长3分米．    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（3）一根铁钉长45毫米．    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8.一张课桌的长度大约是8厘米。  </w:t>
      </w:r>
      <w:r>
        <w:rPr>
          <w:rFonts w:hint="eastAsia"/>
          <w:lang w:eastAsia="zh-CN"/>
        </w:rPr>
        <w:t>（ 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9.7分米＝________厘米            100毫米＝________分米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10.填上适当的数。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①8.37米=________米________分米________厘米。</w:t>
      </w:r>
    </w:p>
    <w:p>
      <w:pPr>
        <w:spacing w:after="0" w:line="360" w:lineRule="auto"/>
      </w:pPr>
      <w:r>
        <w:t>②3平方米58平方分米=________平方分米</w:t>
      </w:r>
    </w:p>
    <w:p>
      <w:pPr>
        <w:spacing w:after="0" w:line="360" w:lineRule="auto"/>
      </w:pPr>
      <w:r>
        <w:t>③2.67元=________元________角________分 </w:t>
      </w:r>
    </w:p>
    <w:p>
      <w:pPr>
        <w:spacing w:after="0" w:line="360" w:lineRule="auto"/>
      </w:pPr>
      <w:r>
        <w:t>④6.08吨=________吨________千克</w:t>
      </w:r>
    </w:p>
    <w:p>
      <w:pPr>
        <w:spacing w:after="0" w:line="360" w:lineRule="auto"/>
      </w:pPr>
      <w:r>
        <w:t>⑤1吨63千克=________吨</w:t>
      </w:r>
    </w:p>
    <w:p>
      <w:pPr>
        <w:spacing w:after="0" w:line="360" w:lineRule="auto"/>
      </w:pPr>
      <w:r>
        <w:t>⑥850厘米=________米</w:t>
      </w:r>
    </w:p>
    <w:p>
      <w:pPr>
        <w:spacing w:after="0" w:line="360" w:lineRule="auto"/>
      </w:pPr>
      <w:r>
        <w:t>⑦7.9分米=________厘米</w:t>
      </w:r>
    </w:p>
    <w:p>
      <w:pPr>
        <w:spacing w:after="0" w:line="360" w:lineRule="auto"/>
      </w:pPr>
      <w:r>
        <w:t>⑧3.6吨=________吨________千克</w:t>
      </w:r>
    </w:p>
    <w:p>
      <w:pPr>
        <w:spacing w:after="0" w:line="360" w:lineRule="auto"/>
      </w:pPr>
      <w:r>
        <w:t>⑨9千克30克=________克</w:t>
      </w:r>
    </w:p>
    <w:p>
      <w:pPr>
        <w:spacing w:after="0" w:line="360" w:lineRule="auto"/>
      </w:pPr>
      <w:r>
        <w:t xml:space="preserve">11.                </w:t>
      </w:r>
    </w:p>
    <w:p>
      <w:pPr>
        <w:spacing w:after="0" w:line="360" w:lineRule="auto"/>
      </w:pPr>
      <w:r>
        <w:t>（1）5000米＋7000米＝________千米</w:t>
      </w:r>
    </w:p>
    <w:p>
      <w:pPr>
        <w:spacing w:after="0" w:line="360" w:lineRule="auto"/>
      </w:pPr>
      <w:r>
        <w:t>6千米－4000米＝________千米</w:t>
      </w:r>
    </w:p>
    <w:p>
      <w:pPr>
        <w:spacing w:after="0" w:line="360" w:lineRule="auto"/>
      </w:pPr>
      <w:r>
        <w:t>（2）3千米＋6000米＝________米</w:t>
      </w:r>
    </w:p>
    <w:p>
      <w:pPr>
        <w:spacing w:after="0" w:line="360" w:lineRule="auto"/>
      </w:pPr>
      <w:r>
        <w:t>8000米－4千米＝________米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12.一个小组8个学生用同一把尺子测量同一支铅笔的长度，并记录如下。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457700" cy="4953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试估计这支铅笔的长度。</w:t>
      </w:r>
    </w:p>
    <w:p>
      <w:pPr>
        <w:spacing w:after="0" w:line="360" w:lineRule="auto"/>
      </w:pPr>
      <w:r>
        <w:t>13.先估一估，再量一量。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290"/>
        <w:gridCol w:w="870"/>
        <w:gridCol w:w="129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数学书封面长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同桌身高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课桌面的周长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估计结果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实测结果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14.先画出如图底边上的高，再量出所需的数据（取整厘米数），求出它的面积．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81100" cy="11239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北京到乌鲁木齐的航线约是2464千米。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【分析】此题主要考查了长度单位的认识，常见的长度单位有千米、米、分米、厘米、毫米，两个城市之间的距离用千米作单位比较合适。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【解析】【解答】飞机是目前最快的交通工具，选C。  【分析】考查长度及长度的常用单位。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【解析】【解答】解：用我们身体上的尺，量数学书封面的长大约是2拃。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【分析】数学书封面的长不是很长，而“步”和“庹”是量比较长的事物。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4.【答案】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【解析】【解答】解：1千米=1000米，因为1圈长400米，那么2圈就是800米，故再有半圈刚好就是1千，所以2圈半正好是1千米。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【分析】1千米=1000米，所以数出1000米里面有几个400米，就是几圈。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数学书大约厚7毫米，此题说法正确。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【分析】此题主要考查了长度单位的认识，常见的长度单位有米、分米、厘米、毫米，根据生活实际与数据大小选择合适的单位，据此判断。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【解析】【解答】10厘米=100毫米。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【分析】根据1厘米=10毫米来判断。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7.【答案】 （1）正确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【解析】解：一枝铅笔长18厘米，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一根跳绳长3米，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一根铁钉长45毫米．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【解析】【解答】解：一把直尺的长度大约是20厘米，显然一张课桌比一把直尺长的多，所以说“一张课桌的长度大约是8厘米”这个说法是错误的。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【分析】估测长度：可以目测、可以通过生活经验、也可以用身体的某部分或身边的某物品作为“尺”来估测。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70；1   </w:t>
      </w:r>
    </w:p>
    <w:p>
      <w:pPr>
        <w:spacing w:after="0" w:line="360" w:lineRule="auto"/>
      </w:pPr>
      <w:r>
        <w:t>【解析】【解答】解：7分米=70厘米，100毫米=1分米。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故答案为：70；1。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【分析】1分米=10厘米，1厘米=10毫米，所以1分米=100毫米，把高级单位换算成低级单位要乘进率，把低级单位换算成高级单位要除以进率。</w:t>
      </w:r>
    </w:p>
    <w:p>
      <w:pPr>
        <w:spacing w:after="0" w:line="360" w:lineRule="auto"/>
      </w:pPr>
      <w:r>
        <w:t xml:space="preserve">10.【答案】 8；3；7；358；2；6；7；6；80；1.063；8.5；79；3；600；9030   </w:t>
      </w:r>
    </w:p>
    <w:p>
      <w:pPr>
        <w:spacing w:after="0" w:line="360" w:lineRule="auto"/>
      </w:pPr>
      <w:r>
        <w:t>【解析】【解答】</w:t>
      </w:r>
    </w:p>
    <w:p>
      <w:pPr>
        <w:spacing w:after="0" w:line="360" w:lineRule="auto"/>
      </w:pPr>
      <w:r>
        <w:t>①8米+0.3×10分米+0.07×100厘米=8米3分米7厘米；</w:t>
      </w:r>
    </w:p>
    <w:p>
      <w:pPr>
        <w:spacing w:after="0" w:line="360" w:lineRule="auto"/>
      </w:pPr>
      <w:r>
        <w:t>②3×100+580=300+58=358（平方分米）；</w:t>
      </w:r>
    </w:p>
    <w:p>
      <w:pPr>
        <w:spacing w:after="0" w:line="360" w:lineRule="auto"/>
      </w:pPr>
      <w:r>
        <w:t>③2.67元=2元+0.6×10角+0.07×100分 =2元6角7分；</w:t>
      </w:r>
    </w:p>
    <w:p>
      <w:pPr>
        <w:spacing w:after="0" w:line="360" w:lineRule="auto"/>
      </w:pPr>
      <w:r>
        <w:t>④6.08吨=6吨+0.08吨=6吨+0.08×1000千克=6吨80千克；</w:t>
      </w:r>
    </w:p>
    <w:p>
      <w:pPr>
        <w:spacing w:after="0" w:line="360" w:lineRule="auto"/>
      </w:pPr>
      <w:r>
        <w:t>⑤1+63÷1000=1+0.063=1.063（吨）；</w:t>
      </w:r>
    </w:p>
    <w:p>
      <w:pPr>
        <w:spacing w:after="0" w:line="360" w:lineRule="auto"/>
      </w:pPr>
      <w:r>
        <w:t>⑥850÷100=8.5（米）；</w:t>
      </w:r>
    </w:p>
    <w:p>
      <w:pPr>
        <w:spacing w:after="0" w:line="360" w:lineRule="auto"/>
      </w:pPr>
      <w:r>
        <w:t>⑦7.9×10=79（厘米）；</w:t>
      </w:r>
    </w:p>
    <w:p>
      <w:pPr>
        <w:spacing w:after="0" w:line="360" w:lineRule="auto"/>
      </w:pPr>
      <w:r>
        <w:t>⑧3.6吨=3吨+0.6吨=3吨+0.6×1000千克=3吨600千克；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⑨9×1000+30=9030（克）。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故答案为：①8、3、7；②358；③2、6、7；④6、80；⑤1.063；⑥8.5；⑦79；⑧3、600；⑨9030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【分析】单位换算：小单位化大单位，用除法，除以进率；大单位化小单位，用乘法，乘以进率。</w:t>
      </w:r>
    </w:p>
    <w:p>
      <w:pPr>
        <w:spacing w:after="0" w:line="360" w:lineRule="auto"/>
      </w:pPr>
      <w:r>
        <w:t>11.【答案】 （1）12；2</w:t>
      </w:r>
    </w:p>
    <w:p>
      <w:pPr>
        <w:spacing w:after="0" w:line="360" w:lineRule="auto"/>
      </w:pPr>
      <w:r>
        <w:t xml:space="preserve">（2）9000；4000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解：估计这支铅笔9厘米长。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【解析】【分析】测量是由误差的，观察这几个同学测量的数据，根据测量结果判断铅笔的长度。</w:t>
      </w:r>
    </w:p>
    <w:p>
      <w:pPr>
        <w:spacing w:after="0" w:line="360" w:lineRule="auto"/>
      </w:pPr>
      <w:r>
        <w:t xml:space="preserve">13.【答案】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2460"/>
        <w:gridCol w:w="2120"/>
        <w:gridCol w:w="252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  <w:tc>
          <w:tcPr>
            <w:tcW w:w="2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数学书封面长</w:t>
            </w:r>
          </w:p>
        </w:tc>
        <w:tc>
          <w:tcPr>
            <w:tcW w:w="21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同桌身高</w:t>
            </w:r>
          </w:p>
        </w:tc>
        <w:tc>
          <w:tcPr>
            <w:tcW w:w="25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课桌面的周长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估计结果</w:t>
            </w:r>
          </w:p>
        </w:tc>
        <w:tc>
          <w:tcPr>
            <w:tcW w:w="2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18厘米</w:t>
            </w:r>
          </w:p>
        </w:tc>
        <w:tc>
          <w:tcPr>
            <w:tcW w:w="21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140厘米</w:t>
            </w:r>
          </w:p>
        </w:tc>
        <w:tc>
          <w:tcPr>
            <w:tcW w:w="25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3.4米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实测结果</w:t>
            </w:r>
          </w:p>
        </w:tc>
        <w:tc>
          <w:tcPr>
            <w:tcW w:w="2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20厘米</w:t>
            </w:r>
          </w:p>
        </w:tc>
        <w:tc>
          <w:tcPr>
            <w:tcW w:w="21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143厘米</w:t>
            </w:r>
          </w:p>
        </w:tc>
        <w:tc>
          <w:tcPr>
            <w:tcW w:w="25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3.5米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【解析】【解答】根据单位长度的长短由测量工具测量可得如表格所示：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2460"/>
        <w:gridCol w:w="2120"/>
        <w:gridCol w:w="252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rPr>
                <w:lang w:eastAsia="zh-CN"/>
              </w:rPr>
            </w:pPr>
          </w:p>
        </w:tc>
        <w:tc>
          <w:tcPr>
            <w:tcW w:w="2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数学书封面长</w:t>
            </w:r>
          </w:p>
        </w:tc>
        <w:tc>
          <w:tcPr>
            <w:tcW w:w="21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同桌身高</w:t>
            </w:r>
          </w:p>
        </w:tc>
        <w:tc>
          <w:tcPr>
            <w:tcW w:w="25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课桌面的周长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估计结果</w:t>
            </w:r>
          </w:p>
        </w:tc>
        <w:tc>
          <w:tcPr>
            <w:tcW w:w="2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18厘米</w:t>
            </w:r>
          </w:p>
        </w:tc>
        <w:tc>
          <w:tcPr>
            <w:tcW w:w="21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140厘米</w:t>
            </w:r>
          </w:p>
        </w:tc>
        <w:tc>
          <w:tcPr>
            <w:tcW w:w="25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3.4米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实测结果</w:t>
            </w:r>
          </w:p>
        </w:tc>
        <w:tc>
          <w:tcPr>
            <w:tcW w:w="2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20厘米</w:t>
            </w:r>
          </w:p>
        </w:tc>
        <w:tc>
          <w:tcPr>
            <w:tcW w:w="21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143厘米</w:t>
            </w:r>
          </w:p>
        </w:tc>
        <w:tc>
          <w:tcPr>
            <w:tcW w:w="25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3.5米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【分析】由长度测量工具测量可得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14.【答案】解：如图所示，即为所要求画的三角形已知底边上的高：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162050" cy="1104900"/>
            <wp:effectExtent l="0" t="0" r="0" b="0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量得三角形的底约为4厘米，高约为2厘米，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则三角形的面积为：4×2÷2=4（平方厘米）；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答：三角形的面积为4平方厘米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依据过直线外一点作已知直线的垂线的方法，即可作出已知底上的高；再据量得底和高的值，利用三角形的面积公式即可求其面积．此题主要考查：过直线外一点作已知直线的垂线的方法，以及三角形面积的计算方法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9780D"/>
    <w:rsid w:val="001D1997"/>
    <w:rsid w:val="00243F78"/>
    <w:rsid w:val="00244DEA"/>
    <w:rsid w:val="002A22FB"/>
    <w:rsid w:val="002B1B52"/>
    <w:rsid w:val="002B649E"/>
    <w:rsid w:val="002B79A1"/>
    <w:rsid w:val="002C5454"/>
    <w:rsid w:val="002F406B"/>
    <w:rsid w:val="00392CDC"/>
    <w:rsid w:val="003C7056"/>
    <w:rsid w:val="004621D6"/>
    <w:rsid w:val="004A7EC2"/>
    <w:rsid w:val="004B0B79"/>
    <w:rsid w:val="0052166A"/>
    <w:rsid w:val="00570E98"/>
    <w:rsid w:val="005815A2"/>
    <w:rsid w:val="006B7A92"/>
    <w:rsid w:val="006D054F"/>
    <w:rsid w:val="00751BBD"/>
    <w:rsid w:val="00777D0A"/>
    <w:rsid w:val="008222E8"/>
    <w:rsid w:val="00827CAC"/>
    <w:rsid w:val="008512EA"/>
    <w:rsid w:val="0088267A"/>
    <w:rsid w:val="008860DB"/>
    <w:rsid w:val="00894530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02A1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6A96"/>
    <w:rsid w:val="0A840646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074B39-F67D-4213-BAB0-F3CDE5D38F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1889</Words>
  <Characters>2427</Characters>
  <Lines>22</Lines>
  <Paragraphs>6</Paragraphs>
  <TotalTime>1</TotalTime>
  <ScaleCrop>false</ScaleCrop>
  <LinksUpToDate>false</LinksUpToDate>
  <CharactersWithSpaces>2987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2021-04-01T02:02:00Z</dcterms:created>
  <dc:creator>lam</dc:creator>
  <cp:lastModifiedBy>。</cp:lastModifiedBy>
  <dcterms:modified xsi:type="dcterms:W3CDTF">2023-05-12T01:30:34Z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F5276E8B88114BCDA15D1F35FB5ADB58_13</vt:lpwstr>
  </property>
</Properties>
</file>